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  <w:lang w:val="en-US" w:eastAsia="zh-CN"/>
        </w:rPr>
        <w:t>附件5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</w:rPr>
        <w:t xml:space="preserve">       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北京邮电大学世纪学院</w:t>
      </w:r>
    </w:p>
    <w:p>
      <w:pPr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届</w:t>
      </w:r>
      <w:r>
        <w:rPr>
          <w:rFonts w:hint="eastAsia"/>
          <w:b/>
          <w:bCs/>
          <w:sz w:val="30"/>
          <w:szCs w:val="30"/>
        </w:rPr>
        <w:t>“互联网+”大学生</w:t>
      </w:r>
      <w:r>
        <w:rPr>
          <w:b/>
          <w:bCs/>
          <w:sz w:val="30"/>
          <w:szCs w:val="30"/>
        </w:rPr>
        <w:t>创新创业</w:t>
      </w:r>
      <w:r>
        <w:rPr>
          <w:rFonts w:hint="eastAsia"/>
          <w:b/>
          <w:bCs/>
          <w:sz w:val="30"/>
          <w:szCs w:val="30"/>
        </w:rPr>
        <w:t>大赛</w:t>
      </w:r>
      <w:r>
        <w:rPr>
          <w:rFonts w:hint="eastAsia"/>
          <w:b/>
          <w:bCs/>
          <w:sz w:val="30"/>
          <w:szCs w:val="30"/>
          <w:lang w:val="en-US" w:eastAsia="zh-CN"/>
        </w:rPr>
        <w:t>各系（院）</w:t>
      </w:r>
      <w:r>
        <w:rPr>
          <w:rFonts w:hint="eastAsia"/>
          <w:b/>
          <w:bCs/>
          <w:sz w:val="30"/>
          <w:szCs w:val="30"/>
        </w:rPr>
        <w:t>联络人</w:t>
      </w:r>
      <w:r>
        <w:rPr>
          <w:b/>
          <w:bCs/>
          <w:sz w:val="30"/>
          <w:szCs w:val="30"/>
        </w:rPr>
        <w:t>名单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系（院）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联络人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5NGZiMmNmYTYzMTY2YzMzOWFiOGVmMDgxZDUzYWIifQ=="/>
  </w:docVars>
  <w:rsids>
    <w:rsidRoot w:val="00431A7A"/>
    <w:rsid w:val="002333F0"/>
    <w:rsid w:val="00347208"/>
    <w:rsid w:val="003E5B35"/>
    <w:rsid w:val="00431A7A"/>
    <w:rsid w:val="004346E3"/>
    <w:rsid w:val="005C1006"/>
    <w:rsid w:val="006076A1"/>
    <w:rsid w:val="007A3830"/>
    <w:rsid w:val="00B318A1"/>
    <w:rsid w:val="00BB6142"/>
    <w:rsid w:val="00BD2FC9"/>
    <w:rsid w:val="00E35717"/>
    <w:rsid w:val="00E4736D"/>
    <w:rsid w:val="09703C49"/>
    <w:rsid w:val="12E54D3A"/>
    <w:rsid w:val="150E47BA"/>
    <w:rsid w:val="269F6F40"/>
    <w:rsid w:val="39735C63"/>
    <w:rsid w:val="6D2C53D2"/>
    <w:rsid w:val="7D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Lines>1</Lines>
  <Paragraphs>1</Paragraphs>
  <TotalTime>9</TotalTime>
  <ScaleCrop>false</ScaleCrop>
  <LinksUpToDate>false</LinksUpToDate>
  <CharactersWithSpaces>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2019-04-09T01:12:00Z</dcterms:created>
  <dc:creator>PC</dc:creator>
  <cp:lastModifiedBy>…</cp:lastModifiedBy>
  <dcterms:modified xsi:type="dcterms:W3CDTF">2023-11-22T03:22:14Z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EA2D1952428D42B5A835288F478D26BF</vt:lpwstr>
  </property>
</Properties>
</file>